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08ED" w14:textId="194B7DA1" w:rsidR="00CB26B3" w:rsidRPr="00CB26B3" w:rsidRDefault="00CB26B3" w:rsidP="00CB26B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4.</w:t>
      </w:r>
    </w:p>
    <w:p w14:paraId="7D0C500C" w14:textId="77777777" w:rsidR="00CB26B3" w:rsidRDefault="00CB26B3" w:rsidP="00C651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C3480" w14:textId="099E9FE2" w:rsidR="00BF0A70" w:rsidRPr="00220FAE" w:rsidRDefault="00220FAE" w:rsidP="00C651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FAE">
        <w:rPr>
          <w:rFonts w:ascii="Times New Roman" w:hAnsi="Times New Roman" w:cs="Times New Roman"/>
          <w:b/>
          <w:bCs/>
          <w:sz w:val="28"/>
          <w:szCs w:val="28"/>
        </w:rPr>
        <w:t>Инструкция по освещению</w:t>
      </w:r>
      <w:r w:rsidR="00CB26B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BF0A70" w:rsidRPr="00220FAE">
        <w:rPr>
          <w:rFonts w:ascii="Times New Roman" w:hAnsi="Times New Roman" w:cs="Times New Roman"/>
          <w:b/>
          <w:bCs/>
          <w:sz w:val="28"/>
          <w:szCs w:val="28"/>
        </w:rPr>
        <w:t>сероссийск</w:t>
      </w:r>
      <w:r w:rsidRPr="00220FA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BF0A70" w:rsidRPr="00220FAE">
        <w:rPr>
          <w:rFonts w:ascii="Times New Roman" w:hAnsi="Times New Roman" w:cs="Times New Roman"/>
          <w:b/>
          <w:bCs/>
          <w:sz w:val="28"/>
          <w:szCs w:val="28"/>
        </w:rPr>
        <w:t xml:space="preserve"> акци</w:t>
      </w:r>
      <w:r w:rsidRPr="00220F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F0A70" w:rsidRPr="00220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26B3" w:rsidRPr="00CB26B3">
        <w:rPr>
          <w:rFonts w:ascii="Times New Roman" w:hAnsi="Times New Roman" w:cs="Times New Roman"/>
          <w:b/>
          <w:bCs/>
          <w:sz w:val="28"/>
          <w:szCs w:val="28"/>
        </w:rPr>
        <w:t>«Сдаем вместе. День сдачи ЕГЭ родителями»</w:t>
      </w:r>
      <w:r w:rsidR="00CB26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0FAE">
        <w:rPr>
          <w:rFonts w:ascii="Times New Roman" w:hAnsi="Times New Roman" w:cs="Times New Roman"/>
          <w:b/>
          <w:bCs/>
          <w:sz w:val="28"/>
          <w:szCs w:val="28"/>
        </w:rPr>
        <w:t>в социальных сетях</w:t>
      </w:r>
    </w:p>
    <w:p w14:paraId="034C4D75" w14:textId="77777777" w:rsidR="00483BF2" w:rsidRDefault="00483BF2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724557" w14:textId="248D15AE" w:rsidR="00220FAE" w:rsidRDefault="00220FAE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Брендинг акции в социальных сетях</w:t>
      </w:r>
    </w:p>
    <w:p w14:paraId="49D0B0AF" w14:textId="6616FD44" w:rsidR="00220FAE" w:rsidRDefault="00220FAE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0AB968" w14:textId="46F8FD55" w:rsidR="00220FAE" w:rsidRDefault="00220FAE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Логотип:  </w:t>
      </w:r>
      <w:r w:rsidR="00483BF2">
        <w:rPr>
          <w:noProof/>
          <w:lang w:eastAsia="ru-RU"/>
        </w:rPr>
        <w:drawing>
          <wp:inline distT="0" distB="0" distL="0" distR="0" wp14:anchorId="49ECC01C" wp14:editId="604D9822">
            <wp:extent cx="5537514" cy="2990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41" t="28221" r="20791" b="14196"/>
                    <a:stretch/>
                  </pic:blipFill>
                  <pic:spPr bwMode="auto">
                    <a:xfrm>
                      <a:off x="0" y="0"/>
                      <a:ext cx="5543432" cy="2994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A6716" w14:textId="6551661F" w:rsidR="00220FAE" w:rsidRPr="00220FAE" w:rsidRDefault="00220FAE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Интернет-баннер:</w:t>
      </w:r>
    </w:p>
    <w:p w14:paraId="2D5DE28D" w14:textId="021FB1F3" w:rsidR="00220FAE" w:rsidRDefault="00220FAE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A64263" wp14:editId="1E159FE4">
            <wp:extent cx="5745134" cy="32575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693" t="33353" r="28648" b="19612"/>
                    <a:stretch/>
                  </pic:blipFill>
                  <pic:spPr bwMode="auto">
                    <a:xfrm>
                      <a:off x="0" y="0"/>
                      <a:ext cx="5753529" cy="326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47312" w14:textId="591B72AE" w:rsidR="00C65110" w:rsidRDefault="00C65110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0B7506" w14:textId="77777777" w:rsidR="00C65110" w:rsidRDefault="00C65110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5B9F1B" w14:textId="14AE4F28" w:rsidR="00136B70" w:rsidRPr="00136B70" w:rsidRDefault="00C65110" w:rsidP="00136B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хештеги публикаций по теме акци</w:t>
      </w:r>
      <w:r w:rsidR="00D650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F3AFD7" w14:textId="3E10E6DD" w:rsidR="00136B70" w:rsidRDefault="00136B70" w:rsidP="00136B7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сда</w:t>
      </w:r>
      <w:r w:rsidR="00523F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мвместе2022</w:t>
      </w:r>
    </w:p>
    <w:p w14:paraId="24183217" w14:textId="1C31709A" w:rsidR="00C65110" w:rsidRDefault="00C65110" w:rsidP="00C6511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</w:t>
      </w:r>
      <w:r w:rsidR="00136B70">
        <w:rPr>
          <w:rFonts w:ascii="Times New Roman" w:hAnsi="Times New Roman" w:cs="Times New Roman"/>
          <w:sz w:val="28"/>
          <w:szCs w:val="28"/>
        </w:rPr>
        <w:t>ЕГЭсда</w:t>
      </w:r>
      <w:r w:rsidR="00523FA1">
        <w:rPr>
          <w:rFonts w:ascii="Times New Roman" w:hAnsi="Times New Roman" w:cs="Times New Roman"/>
          <w:sz w:val="28"/>
          <w:szCs w:val="28"/>
        </w:rPr>
        <w:t>е</w:t>
      </w:r>
      <w:r w:rsidR="00136B70">
        <w:rPr>
          <w:rFonts w:ascii="Times New Roman" w:hAnsi="Times New Roman" w:cs="Times New Roman"/>
          <w:sz w:val="28"/>
          <w:szCs w:val="28"/>
        </w:rPr>
        <w:t>мвместе</w:t>
      </w:r>
    </w:p>
    <w:p w14:paraId="5A822CBE" w14:textId="77777777" w:rsidR="00C65110" w:rsidRDefault="00C65110" w:rsidP="00C6511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#егэ2022</w:t>
      </w:r>
    </w:p>
    <w:p w14:paraId="4EFB6843" w14:textId="19053343" w:rsidR="00C65110" w:rsidRDefault="00C65110" w:rsidP="00C6511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 xml:space="preserve">#егэдляродителей </w:t>
      </w:r>
    </w:p>
    <w:p w14:paraId="778C62A2" w14:textId="77474E20" w:rsidR="00186502" w:rsidRDefault="00186502" w:rsidP="00186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6B875A" w14:textId="5AECD870" w:rsidR="00186502" w:rsidRDefault="00186502" w:rsidP="00186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неосновных обязательных хештегов публикаций по теме акции (в зависимости от вашего региона):</w:t>
      </w:r>
    </w:p>
    <w:p w14:paraId="1F3435B4" w14:textId="134E902B" w:rsidR="00186502" w:rsidRDefault="00186502" w:rsidP="00186502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36B70">
        <w:rPr>
          <w:rFonts w:ascii="Times New Roman" w:hAnsi="Times New Roman" w:cs="Times New Roman"/>
          <w:sz w:val="28"/>
          <w:szCs w:val="28"/>
        </w:rPr>
        <w:t>сда</w:t>
      </w:r>
      <w:r w:rsidR="00523FA1">
        <w:rPr>
          <w:rFonts w:ascii="Times New Roman" w:hAnsi="Times New Roman" w:cs="Times New Roman"/>
          <w:sz w:val="28"/>
          <w:szCs w:val="28"/>
        </w:rPr>
        <w:t>е</w:t>
      </w:r>
      <w:r w:rsidR="00136B70">
        <w:rPr>
          <w:rFonts w:ascii="Times New Roman" w:hAnsi="Times New Roman" w:cs="Times New Roman"/>
          <w:sz w:val="28"/>
          <w:szCs w:val="28"/>
        </w:rPr>
        <w:t>мвместе</w:t>
      </w:r>
      <w:r w:rsidR="00C00855">
        <w:rPr>
          <w:rFonts w:ascii="Times New Roman" w:hAnsi="Times New Roman" w:cs="Times New Roman"/>
          <w:sz w:val="28"/>
          <w:szCs w:val="28"/>
        </w:rPr>
        <w:t>РеспубликаСахаЯкутия</w:t>
      </w:r>
      <w:proofErr w:type="spellEnd"/>
    </w:p>
    <w:p w14:paraId="058D2906" w14:textId="77777777" w:rsidR="00186502" w:rsidRPr="00186502" w:rsidRDefault="00186502" w:rsidP="00186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81DFE0" w14:textId="1CB7F4AD" w:rsidR="00BF0A70" w:rsidRDefault="00C65110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C893" wp14:editId="4A438E53">
                <wp:simplePos x="0" y="0"/>
                <wp:positionH relativeFrom="column">
                  <wp:posOffset>34289</wp:posOffset>
                </wp:positionH>
                <wp:positionV relativeFrom="paragraph">
                  <wp:posOffset>74930</wp:posOffset>
                </wp:positionV>
                <wp:extent cx="517207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80032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5.9pt" to="409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14:paraId="0DA05CF6" w14:textId="2DDD2856" w:rsidR="00CD4C5C" w:rsidRPr="00CD4C5C" w:rsidRDefault="00CD4C5C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="00220FA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CD4C5C">
        <w:rPr>
          <w:rFonts w:ascii="Times New Roman" w:hAnsi="Times New Roman" w:cs="Times New Roman"/>
          <w:sz w:val="28"/>
          <w:szCs w:val="28"/>
        </w:rPr>
        <w:t>участ</w:t>
      </w:r>
      <w:r w:rsidR="00220FAE">
        <w:rPr>
          <w:rFonts w:ascii="Times New Roman" w:hAnsi="Times New Roman" w:cs="Times New Roman"/>
          <w:sz w:val="28"/>
          <w:szCs w:val="28"/>
        </w:rPr>
        <w:t>ие</w:t>
      </w:r>
      <w:r w:rsidRPr="00CD4C5C">
        <w:rPr>
          <w:rFonts w:ascii="Times New Roman" w:hAnsi="Times New Roman" w:cs="Times New Roman"/>
          <w:sz w:val="28"/>
          <w:szCs w:val="28"/>
        </w:rPr>
        <w:t xml:space="preserve"> во</w:t>
      </w:r>
      <w:r w:rsidR="00220FAE">
        <w:rPr>
          <w:rFonts w:ascii="Times New Roman" w:hAnsi="Times New Roman" w:cs="Times New Roman"/>
          <w:sz w:val="28"/>
          <w:szCs w:val="28"/>
        </w:rPr>
        <w:t xml:space="preserve"> флешмобе к</w:t>
      </w:r>
      <w:r w:rsidRPr="00CD4C5C">
        <w:rPr>
          <w:rFonts w:ascii="Times New Roman" w:hAnsi="Times New Roman" w:cs="Times New Roman"/>
          <w:sz w:val="28"/>
          <w:szCs w:val="28"/>
        </w:rPr>
        <w:t xml:space="preserve"> всероссийской акции для родителей и представителей региональных пресс-служб в поддержку выпускников, сдающих ЕГЭ.</w:t>
      </w:r>
    </w:p>
    <w:p w14:paraId="44E6AAF8" w14:textId="6039CDB9" w:rsidR="00CD4C5C" w:rsidRPr="00CD4C5C" w:rsidRDefault="00CD4C5C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96260C" w14:textId="64932018" w:rsidR="00CD4C5C" w:rsidRPr="00CD4C5C" w:rsidRDefault="00CD4C5C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110">
        <w:rPr>
          <w:rFonts w:ascii="Times New Roman" w:hAnsi="Times New Roman" w:cs="Times New Roman"/>
          <w:i/>
          <w:iCs/>
          <w:sz w:val="28"/>
          <w:szCs w:val="28"/>
        </w:rPr>
        <w:t>Время проведения:</w:t>
      </w:r>
      <w:r w:rsidRPr="00CD4C5C">
        <w:rPr>
          <w:rFonts w:ascii="Times New Roman" w:hAnsi="Times New Roman" w:cs="Times New Roman"/>
          <w:sz w:val="28"/>
          <w:szCs w:val="28"/>
        </w:rPr>
        <w:t xml:space="preserve"> </w:t>
      </w:r>
      <w:r w:rsidR="00220FAE">
        <w:rPr>
          <w:rFonts w:ascii="Times New Roman" w:hAnsi="Times New Roman" w:cs="Times New Roman"/>
          <w:sz w:val="28"/>
          <w:szCs w:val="28"/>
        </w:rPr>
        <w:t>н</w:t>
      </w:r>
      <w:r w:rsidRPr="00CD4C5C">
        <w:rPr>
          <w:rFonts w:ascii="Times New Roman" w:hAnsi="Times New Roman" w:cs="Times New Roman"/>
          <w:sz w:val="28"/>
          <w:szCs w:val="28"/>
        </w:rPr>
        <w:t>ачало марта, период проведения акции ЕГЭ для родителей</w:t>
      </w:r>
    </w:p>
    <w:p w14:paraId="51E83102" w14:textId="7B432F7A" w:rsidR="00483BF2" w:rsidRDefault="00CD4C5C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110">
        <w:rPr>
          <w:rFonts w:ascii="Times New Roman" w:hAnsi="Times New Roman" w:cs="Times New Roman"/>
          <w:i/>
          <w:iCs/>
          <w:sz w:val="28"/>
          <w:szCs w:val="28"/>
        </w:rPr>
        <w:t>Хронометраж:</w:t>
      </w:r>
      <w:r w:rsidRPr="00CD4C5C">
        <w:rPr>
          <w:rFonts w:ascii="Times New Roman" w:hAnsi="Times New Roman" w:cs="Times New Roman"/>
          <w:sz w:val="28"/>
          <w:szCs w:val="28"/>
        </w:rPr>
        <w:t xml:space="preserve"> 8-10 секунд</w:t>
      </w:r>
    </w:p>
    <w:p w14:paraId="5B8157B3" w14:textId="33C0FEF5" w:rsidR="00220FAE" w:rsidRDefault="00220FAE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110">
        <w:rPr>
          <w:rFonts w:ascii="Times New Roman" w:hAnsi="Times New Roman" w:cs="Times New Roman"/>
          <w:i/>
          <w:iCs/>
          <w:sz w:val="28"/>
          <w:szCs w:val="28"/>
        </w:rPr>
        <w:t>Съёмка</w:t>
      </w:r>
      <w:r w:rsidR="00C651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анфас</w:t>
      </w:r>
      <w:r w:rsidR="00C65110">
        <w:rPr>
          <w:rFonts w:ascii="Times New Roman" w:hAnsi="Times New Roman" w:cs="Times New Roman"/>
          <w:sz w:val="28"/>
          <w:szCs w:val="28"/>
        </w:rPr>
        <w:t>, отчётливая картинка</w:t>
      </w:r>
    </w:p>
    <w:p w14:paraId="67D33C35" w14:textId="0EC3191F" w:rsidR="00220FAE" w:rsidRPr="00CD4C5C" w:rsidRDefault="00220FAE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110">
        <w:rPr>
          <w:rFonts w:ascii="Times New Roman" w:hAnsi="Times New Roman" w:cs="Times New Roman"/>
          <w:i/>
          <w:iCs/>
          <w:sz w:val="28"/>
          <w:szCs w:val="28"/>
        </w:rPr>
        <w:t>Пример содержания</w:t>
      </w:r>
      <w:r w:rsidR="00C651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герой ролика меняет листы бумаги с ободряющими надписями, адресованными выпускникам</w:t>
      </w:r>
      <w:r w:rsidR="00C65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фонов</w:t>
      </w:r>
      <w:r w:rsidR="00C6511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r w:rsidR="00C65110">
        <w:rPr>
          <w:rFonts w:ascii="Times New Roman" w:hAnsi="Times New Roman" w:cs="Times New Roman"/>
          <w:sz w:val="28"/>
          <w:szCs w:val="28"/>
        </w:rPr>
        <w:t>а</w:t>
      </w:r>
    </w:p>
    <w:p w14:paraId="718F1B67" w14:textId="5BAEFFF8" w:rsidR="00CD4C5C" w:rsidRDefault="00CD4C5C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110">
        <w:rPr>
          <w:rFonts w:ascii="Times New Roman" w:hAnsi="Times New Roman" w:cs="Times New Roman"/>
          <w:i/>
          <w:iCs/>
          <w:sz w:val="28"/>
          <w:szCs w:val="28"/>
        </w:rPr>
        <w:t xml:space="preserve">Пример </w:t>
      </w:r>
      <w:r w:rsidR="00483BF2" w:rsidRPr="00C65110">
        <w:rPr>
          <w:rFonts w:ascii="Times New Roman" w:hAnsi="Times New Roman" w:cs="Times New Roman"/>
          <w:i/>
          <w:iCs/>
          <w:sz w:val="28"/>
          <w:szCs w:val="28"/>
        </w:rPr>
        <w:t xml:space="preserve">формата </w:t>
      </w:r>
      <w:r w:rsidRPr="00C65110">
        <w:rPr>
          <w:rFonts w:ascii="Times New Roman" w:hAnsi="Times New Roman" w:cs="Times New Roman"/>
          <w:i/>
          <w:iCs/>
          <w:sz w:val="28"/>
          <w:szCs w:val="28"/>
        </w:rPr>
        <w:t>ролика:</w:t>
      </w:r>
      <w:r w:rsidRPr="00CD4C5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656FC">
          <w:rPr>
            <w:rStyle w:val="a3"/>
            <w:rFonts w:ascii="Times New Roman" w:hAnsi="Times New Roman" w:cs="Times New Roman"/>
            <w:sz w:val="28"/>
            <w:szCs w:val="28"/>
          </w:rPr>
          <w:t>https://vm.tiktok.com/ZSetmh2JU/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F5E1E" w14:textId="77777777" w:rsidR="008D181E" w:rsidRDefault="008D181E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8EB8FF" w14:textId="77777777" w:rsidR="00CD4C5C" w:rsidRDefault="00CD4C5C" w:rsidP="00C65110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Основные обязательные хештеги в описании ролика:</w:t>
      </w:r>
      <w:r w:rsidRPr="00CD4C5C">
        <w:t xml:space="preserve"> </w:t>
      </w:r>
    </w:p>
    <w:p w14:paraId="38BAF286" w14:textId="77777777" w:rsidR="00523FA1" w:rsidRDefault="00523FA1" w:rsidP="00523FA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сдаемвместе2022</w:t>
      </w:r>
    </w:p>
    <w:p w14:paraId="76F6D06C" w14:textId="77777777" w:rsidR="00523FA1" w:rsidRDefault="00523FA1" w:rsidP="00523FA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ЕГЭсдаемвместе</w:t>
      </w:r>
    </w:p>
    <w:p w14:paraId="75A6C5F4" w14:textId="77777777" w:rsidR="00523FA1" w:rsidRDefault="00523FA1" w:rsidP="00523FA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#егэ2022</w:t>
      </w:r>
    </w:p>
    <w:p w14:paraId="1A051243" w14:textId="77777777" w:rsidR="00523FA1" w:rsidRDefault="00523FA1" w:rsidP="00523FA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 xml:space="preserve">#егэдляродителей </w:t>
      </w:r>
    </w:p>
    <w:p w14:paraId="789CC94C" w14:textId="77777777" w:rsidR="008D181E" w:rsidRPr="008D181E" w:rsidRDefault="008D181E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84C083" w14:textId="28922B21" w:rsidR="00CD4C5C" w:rsidRDefault="008D181E" w:rsidP="00C65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н</w:t>
      </w:r>
      <w:r w:rsidR="00CD4C5C">
        <w:rPr>
          <w:rFonts w:ascii="Times New Roman" w:hAnsi="Times New Roman" w:cs="Times New Roman"/>
          <w:sz w:val="28"/>
          <w:szCs w:val="28"/>
        </w:rPr>
        <w:t>еосновны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4C5C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4C5C">
        <w:rPr>
          <w:rFonts w:ascii="Times New Roman" w:hAnsi="Times New Roman" w:cs="Times New Roman"/>
          <w:sz w:val="28"/>
          <w:szCs w:val="28"/>
        </w:rPr>
        <w:t xml:space="preserve"> хештег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D4C5C">
        <w:rPr>
          <w:rFonts w:ascii="Times New Roman" w:hAnsi="Times New Roman" w:cs="Times New Roman"/>
          <w:sz w:val="28"/>
          <w:szCs w:val="28"/>
        </w:rPr>
        <w:t xml:space="preserve"> в описании ролика (в зависимости от вашего региона):</w:t>
      </w:r>
    </w:p>
    <w:p w14:paraId="76C02B91" w14:textId="18096CCD" w:rsidR="00523FA1" w:rsidRDefault="00523FA1" w:rsidP="00523FA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5C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сдаемвместе</w:t>
      </w:r>
      <w:r w:rsidR="00C00855">
        <w:rPr>
          <w:rFonts w:ascii="Times New Roman" w:hAnsi="Times New Roman" w:cs="Times New Roman"/>
          <w:sz w:val="28"/>
          <w:szCs w:val="28"/>
        </w:rPr>
        <w:t>РеспубликаСахаЯкутия</w:t>
      </w:r>
      <w:proofErr w:type="spellEnd"/>
    </w:p>
    <w:p w14:paraId="69E4ABFA" w14:textId="2004E489" w:rsidR="00CD4C5C" w:rsidRDefault="00CD4C5C" w:rsidP="00523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684884" w14:textId="2556DE16" w:rsidR="00CB26B3" w:rsidRDefault="00CB26B3" w:rsidP="00523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иллюстративные материалы можно по ссылке:</w:t>
      </w:r>
    </w:p>
    <w:p w14:paraId="1092B1D6" w14:textId="494F4FC2" w:rsidR="00CB26B3" w:rsidRDefault="00C00855" w:rsidP="00523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D5F1A" w:rsidRPr="0066432C">
          <w:rPr>
            <w:rStyle w:val="a3"/>
            <w:rFonts w:ascii="Times New Roman" w:hAnsi="Times New Roman" w:cs="Times New Roman"/>
            <w:sz w:val="28"/>
            <w:szCs w:val="28"/>
          </w:rPr>
          <w:t>https://disk.yandex.r</w:t>
        </w:r>
        <w:r w:rsidR="006D5F1A" w:rsidRPr="0066432C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6D5F1A" w:rsidRPr="0066432C">
          <w:rPr>
            <w:rStyle w:val="a3"/>
            <w:rFonts w:ascii="Times New Roman" w:hAnsi="Times New Roman" w:cs="Times New Roman"/>
            <w:sz w:val="28"/>
            <w:szCs w:val="28"/>
          </w:rPr>
          <w:t>/d/LDZM2Htfko5hEA</w:t>
        </w:r>
      </w:hyperlink>
      <w:bookmarkStart w:id="0" w:name="_GoBack"/>
      <w:bookmarkEnd w:id="0"/>
    </w:p>
    <w:p w14:paraId="5230FCFE" w14:textId="77777777" w:rsidR="006D5F1A" w:rsidRPr="00523FA1" w:rsidRDefault="006D5F1A" w:rsidP="00523F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D5F1A" w:rsidRPr="0052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57D"/>
    <w:multiLevelType w:val="hybridMultilevel"/>
    <w:tmpl w:val="3D7A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4473"/>
    <w:multiLevelType w:val="hybridMultilevel"/>
    <w:tmpl w:val="6302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5C"/>
    <w:rsid w:val="00136B70"/>
    <w:rsid w:val="00186502"/>
    <w:rsid w:val="00220FAE"/>
    <w:rsid w:val="00242FD3"/>
    <w:rsid w:val="00483BF2"/>
    <w:rsid w:val="00523FA1"/>
    <w:rsid w:val="006D5F1A"/>
    <w:rsid w:val="00714EC3"/>
    <w:rsid w:val="008A749E"/>
    <w:rsid w:val="008D181E"/>
    <w:rsid w:val="00AA6750"/>
    <w:rsid w:val="00BF0A70"/>
    <w:rsid w:val="00BF5DC5"/>
    <w:rsid w:val="00C00855"/>
    <w:rsid w:val="00C3776D"/>
    <w:rsid w:val="00C65110"/>
    <w:rsid w:val="00CB26B3"/>
    <w:rsid w:val="00CD4C5C"/>
    <w:rsid w:val="00D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5741"/>
  <w15:docId w15:val="{28DA4E40-E04F-4532-89A7-4DE943ED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C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4C5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D4C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83BF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LDZM2Htfko5h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m.tiktok.com/ZSetmh2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2022-02-22T09:52:00Z</dcterms:created>
  <dcterms:modified xsi:type="dcterms:W3CDTF">2022-03-16T08:42:00Z</dcterms:modified>
</cp:coreProperties>
</file>